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82" w:rsidRPr="002B3382" w:rsidRDefault="002B3382" w:rsidP="006F09D7">
      <w:pPr>
        <w:jc w:val="center"/>
        <w:rPr>
          <w:b/>
          <w:noProof/>
        </w:rPr>
      </w:pPr>
      <w:r w:rsidRPr="002B3382">
        <w:rPr>
          <w:b/>
          <w:noProof/>
        </w:rPr>
        <w:t xml:space="preserve">HOW TO USE MORINGA OLEIFERA POWDER </w:t>
      </w:r>
      <w:r w:rsidR="001205CB">
        <w:rPr>
          <w:b/>
          <w:noProof/>
        </w:rPr>
        <w:t>(A.K.A MORINGA LEAF POWDER)</w:t>
      </w:r>
    </w:p>
    <w:p w:rsidR="006F09D7" w:rsidRDefault="006D223E" w:rsidP="006F09D7">
      <w:pPr>
        <w:jc w:val="center"/>
      </w:pPr>
      <w:r>
        <w:rPr>
          <w:noProof/>
        </w:rPr>
        <w:drawing>
          <wp:inline distT="0" distB="0" distL="0" distR="0">
            <wp:extent cx="5477640" cy="3610479"/>
            <wp:effectExtent l="38100" t="57150" r="123060" b="104271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40" cy="36104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3382" w:rsidRDefault="002B3382" w:rsidP="006F09D7">
      <w:pPr>
        <w:jc w:val="center"/>
      </w:pPr>
    </w:p>
    <w:p w:rsidR="001205CB" w:rsidRPr="002B3382" w:rsidRDefault="001205CB" w:rsidP="001205CB">
      <w:pPr>
        <w:jc w:val="center"/>
        <w:rPr>
          <w:b/>
          <w:noProof/>
        </w:rPr>
      </w:pPr>
      <w:r w:rsidRPr="002B3382">
        <w:rPr>
          <w:b/>
          <w:noProof/>
        </w:rPr>
        <w:t xml:space="preserve">HOW TO USE MORINGA OLEIFERA POWDER </w:t>
      </w:r>
      <w:r>
        <w:rPr>
          <w:b/>
          <w:noProof/>
        </w:rPr>
        <w:t>(A.K.A MORINGA LEAF POWDER)</w:t>
      </w:r>
    </w:p>
    <w:p w:rsidR="006D223E" w:rsidRDefault="006D223E" w:rsidP="006F09D7">
      <w:pPr>
        <w:jc w:val="center"/>
      </w:pPr>
      <w:r w:rsidRPr="006D223E">
        <w:rPr>
          <w:noProof/>
        </w:rPr>
        <w:drawing>
          <wp:inline distT="0" distB="0" distL="0" distR="0">
            <wp:extent cx="5477640" cy="3610479"/>
            <wp:effectExtent l="38100" t="57150" r="123060" b="104271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40" cy="36104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223E" w:rsidRDefault="006D223E" w:rsidP="006F09D7">
      <w:pPr>
        <w:jc w:val="center"/>
      </w:pPr>
    </w:p>
    <w:sectPr w:rsidR="006D223E" w:rsidSect="006F09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09D7"/>
    <w:rsid w:val="001205CB"/>
    <w:rsid w:val="0025615C"/>
    <w:rsid w:val="002B3382"/>
    <w:rsid w:val="004136D6"/>
    <w:rsid w:val="004813FE"/>
    <w:rsid w:val="006959BA"/>
    <w:rsid w:val="006D223E"/>
    <w:rsid w:val="006D3833"/>
    <w:rsid w:val="006F09D7"/>
    <w:rsid w:val="00A26941"/>
    <w:rsid w:val="00A841FC"/>
    <w:rsid w:val="00B4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2016-04-30T22:48:00Z</cp:lastPrinted>
  <dcterms:created xsi:type="dcterms:W3CDTF">2016-04-30T22:49:00Z</dcterms:created>
  <dcterms:modified xsi:type="dcterms:W3CDTF">2016-04-30T22:49:00Z</dcterms:modified>
</cp:coreProperties>
</file>